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8" w:rsidRDefault="00B165F9" w:rsidP="00F21479">
      <w:pPr>
        <w:pStyle w:val="NormalWeb"/>
        <w:ind w:left="90" w:right="9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Ridge Elementary PTO</w:t>
      </w:r>
    </w:p>
    <w:tbl>
      <w:tblPr>
        <w:tblW w:w="1155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470"/>
        <w:gridCol w:w="1440"/>
        <w:gridCol w:w="276"/>
        <w:gridCol w:w="804"/>
        <w:gridCol w:w="1260"/>
        <w:gridCol w:w="256"/>
        <w:gridCol w:w="824"/>
        <w:gridCol w:w="202"/>
        <w:gridCol w:w="1238"/>
        <w:gridCol w:w="1800"/>
        <w:gridCol w:w="1980"/>
      </w:tblGrid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3A254F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12-9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D43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6:30pm-8pm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165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sz w:val="20"/>
                <w:szCs w:val="20"/>
              </w:rPr>
              <w:t xml:space="preserve">West Ridge Elementary </w:t>
            </w:r>
            <w:r w:rsidR="00295A4D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3A254F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 # Present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3A254F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Staff: 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8A5" w:rsidRPr="003F1114" w:rsidRDefault="006C27A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Teachers: </w:t>
            </w:r>
            <w:r w:rsidR="003A254F">
              <w:rPr>
                <w:rFonts w:ascii="Times New Roman" w:hAnsi="Times New Roman" w:cs="Times New Roman"/>
                <w:sz w:val="20"/>
                <w:szCs w:val="20"/>
              </w:rPr>
              <w:t xml:space="preserve">Stephens, </w:t>
            </w:r>
            <w:proofErr w:type="spellStart"/>
            <w:r w:rsidR="003A254F">
              <w:rPr>
                <w:rFonts w:ascii="Times New Roman" w:hAnsi="Times New Roman" w:cs="Times New Roman"/>
                <w:sz w:val="20"/>
                <w:szCs w:val="20"/>
              </w:rPr>
              <w:t>Peiker</w:t>
            </w:r>
            <w:proofErr w:type="spellEnd"/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Default="00B165F9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</w:tc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6C27A9" w:rsidRDefault="00295A4D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542A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Welcome </w:t>
            </w:r>
          </w:p>
          <w:p w:rsidR="0015147E" w:rsidRPr="0015147E" w:rsidRDefault="0015147E" w:rsidP="00E86424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C538C0" w:rsidRPr="00295A4D" w:rsidRDefault="001D6051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Old</w:t>
            </w:r>
            <w:r w:rsidR="00295A4D" w:rsidRPr="00295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Business</w:t>
            </w:r>
          </w:p>
          <w:p w:rsidR="0015147E" w:rsidRPr="00E86424" w:rsidRDefault="00F81F19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Operation Giveback- will run through Dec. 13</w:t>
            </w:r>
            <w:r w:rsidRPr="00F81F1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 Items will be distributed to Children’s Hospital, Toys for Tots and Goodwill</w:t>
            </w:r>
          </w:p>
          <w:p w:rsidR="00E86424" w:rsidRPr="00E86424" w:rsidRDefault="00E86424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F81F19">
              <w:rPr>
                <w:rFonts w:ascii="Times New Roman" w:hAnsi="Times New Roman" w:cs="Times New Roman"/>
                <w:sz w:val="22"/>
                <w:szCs w:val="22"/>
              </w:rPr>
              <w:t>earned about $200 from Sonic, $217 from Gallery on the Go and $150 from Big City Burrito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86424" w:rsidRPr="0015147E" w:rsidRDefault="00E86424" w:rsidP="00F81F19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3F151B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New Business</w:t>
            </w:r>
          </w:p>
          <w:p w:rsidR="0015147E" w:rsidRDefault="00F81F19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Wish List for teachers- Principal Brock and teachers will present about use of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iPads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the classroom at a future meeting.</w:t>
            </w:r>
          </w:p>
          <w:p w:rsidR="005B383D" w:rsidRDefault="00F81F19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Spring Carnival will be May 9</w:t>
            </w:r>
            <w:r w:rsidRPr="00F81F1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please start thinking about Silent Auction donations</w:t>
            </w:r>
          </w:p>
          <w:p w:rsidR="000E64B6" w:rsidRDefault="00F81F19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Fundraiser for next fall- want to vote on it after new officers are determined so everybody will have a voice in choosing the fundraiser for 2014-2015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</w:t>
            </w:r>
            <w:r w:rsidR="008A3160">
              <w:rPr>
                <w:rFonts w:ascii="Times New Roman" w:hAnsi="Times New Roman" w:cs="Times New Roman"/>
                <w:sz w:val="22"/>
                <w:szCs w:val="22"/>
              </w:rPr>
              <w:t>ed ongoi</w:t>
            </w:r>
            <w:r w:rsidR="00F81F19">
              <w:rPr>
                <w:rFonts w:ascii="Times New Roman" w:hAnsi="Times New Roman" w:cs="Times New Roman"/>
                <w:sz w:val="22"/>
                <w:szCs w:val="22"/>
              </w:rPr>
              <w:t>ng fundraisers- Will be sending in another Box Tops submission over break</w:t>
            </w:r>
            <w:r w:rsidR="008A31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81F19">
              <w:rPr>
                <w:rFonts w:ascii="Times New Roman" w:hAnsi="Times New Roman" w:cs="Times New Roman"/>
                <w:sz w:val="22"/>
                <w:szCs w:val="22"/>
              </w:rPr>
              <w:t xml:space="preserve">  Currently ranked #2 in north Metro </w:t>
            </w:r>
            <w:proofErr w:type="gramStart"/>
            <w:r w:rsidR="00F81F19">
              <w:rPr>
                <w:rFonts w:ascii="Times New Roman" w:hAnsi="Times New Roman" w:cs="Times New Roman"/>
                <w:sz w:val="22"/>
                <w:szCs w:val="22"/>
              </w:rPr>
              <w:t>Area</w:t>
            </w:r>
            <w:r w:rsidR="008A316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71350">
              <w:rPr>
                <w:rFonts w:ascii="Times New Roman" w:hAnsi="Times New Roman" w:cs="Times New Roman"/>
                <w:sz w:val="22"/>
                <w:szCs w:val="22"/>
              </w:rPr>
              <w:t>Adams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>’s</w:t>
            </w:r>
            <w:proofErr w:type="gramEnd"/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 clas</w:t>
            </w:r>
            <w:r w:rsidR="00771350">
              <w:rPr>
                <w:rFonts w:ascii="Times New Roman" w:hAnsi="Times New Roman" w:cs="Times New Roman"/>
                <w:sz w:val="22"/>
                <w:szCs w:val="22"/>
              </w:rPr>
              <w:t xml:space="preserve">s earned the trophy and teacher </w:t>
            </w:r>
            <w:proofErr w:type="spellStart"/>
            <w:r w:rsidR="00771350">
              <w:rPr>
                <w:rFonts w:ascii="Times New Roman" w:hAnsi="Times New Roman" w:cs="Times New Roman"/>
                <w:sz w:val="22"/>
                <w:szCs w:val="22"/>
              </w:rPr>
              <w:t>Eskam</w:t>
            </w:r>
            <w:proofErr w:type="spellEnd"/>
            <w:r w:rsidR="00771350">
              <w:rPr>
                <w:rFonts w:ascii="Times New Roman" w:hAnsi="Times New Roman" w:cs="Times New Roman"/>
                <w:sz w:val="22"/>
                <w:szCs w:val="22"/>
              </w:rPr>
              <w:t xml:space="preserve"> earned a pizza party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65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Labels for Education bonus sheets were turned in- have about 14,000 points.  Will save up points.  </w:t>
            </w:r>
            <w:proofErr w:type="spellStart"/>
            <w:r w:rsidR="000E64B6">
              <w:rPr>
                <w:rFonts w:ascii="Times New Roman" w:hAnsi="Times New Roman" w:cs="Times New Roman"/>
                <w:sz w:val="22"/>
                <w:szCs w:val="22"/>
              </w:rPr>
              <w:t>Terracycle</w:t>
            </w:r>
            <w:proofErr w:type="spellEnd"/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 items are currently being separated for shipment.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Hospitality- 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no update.</w:t>
            </w:r>
          </w:p>
          <w:p w:rsidR="001E2FFF" w:rsidRDefault="005B383D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dget update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>- updated budget posted on PTO website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71350">
              <w:rPr>
                <w:rFonts w:ascii="Times New Roman" w:hAnsi="Times New Roman" w:cs="Times New Roman"/>
                <w:sz w:val="22"/>
                <w:szCs w:val="22"/>
              </w:rPr>
              <w:t xml:space="preserve">  Have about $44,000 in the bank currently.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771350">
              <w:rPr>
                <w:rFonts w:ascii="Times New Roman" w:hAnsi="Times New Roman" w:cs="Times New Roman"/>
                <w:sz w:val="22"/>
                <w:szCs w:val="22"/>
              </w:rPr>
              <w:t>Skate City night on Dec. 11</w:t>
            </w:r>
            <w:r w:rsidR="00771350" w:rsidRPr="0077135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7713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71350" w:rsidRDefault="00771350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Will begin contest to award class with most PTO meeting attendees at next meeting.  Probably will win a root beer float party.</w:t>
            </w:r>
          </w:p>
          <w:p w:rsidR="00771350" w:rsidRDefault="00771350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Letter was distributed from 27J Wellness Fair regarding any groups interested in setting up a booth for the fair on Sat. Jan. 15, 2014</w:t>
            </w:r>
            <w:r w:rsidR="00CF78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2FFF" w:rsidRDefault="001E2FFF" w:rsidP="000E64B6">
            <w:pPr>
              <w:pStyle w:val="western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1E2FFF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After Thoughts, Suggestions and Follow-Ups</w:t>
            </w:r>
          </w:p>
          <w:p w:rsidR="00467DF5" w:rsidRPr="000E64B6" w:rsidRDefault="00CF78AA" w:rsidP="000E64B6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Teacher Wish list will continued to be reviewed at the next meeting.  Also want to begin PTO officer nominations sooner than usual so a fall fundraiser can be planned out.  Several positions on the PTO will be vacated for next year.</w:t>
            </w:r>
          </w:p>
          <w:p w:rsidR="001E2FFF" w:rsidRPr="000E5A73" w:rsidRDefault="001E2FFF" w:rsidP="001E2FFF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17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Hadaway</w:t>
            </w:r>
            <w:proofErr w:type="spellEnd"/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Scribe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Lindley Alston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Timekeeper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73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Liu</w:t>
            </w:r>
          </w:p>
        </w:tc>
      </w:tr>
    </w:tbl>
    <w:p w:rsidR="00B165F9" w:rsidRDefault="00B165F9">
      <w:pPr>
        <w:pStyle w:val="NormalWeb"/>
        <w:ind w:left="90" w:right="90"/>
        <w:rPr>
          <w:rFonts w:ascii="Times New Roman" w:hAnsi="Times New Roman" w:cs="Times New Roman"/>
        </w:rPr>
      </w:pP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us:</w:t>
      </w:r>
    </w:p>
    <w:p w:rsidR="00B165F9" w:rsidRDefault="00B165F9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Times New Roman" w:hAnsi="Times New Roman" w:cs="Times New Roman"/>
          </w:rPr>
          <w:t>westridgepto@gmail.com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6" w:history="1">
        <w:r w:rsidRPr="006638B9">
          <w:rPr>
            <w:rStyle w:val="Hyperlink"/>
            <w:sz w:val="20"/>
            <w:szCs w:val="20"/>
          </w:rPr>
          <w:t>www.westridgepto.yolasite.com</w:t>
        </w:r>
      </w:hyperlink>
    </w:p>
    <w:p w:rsidR="00B165F9" w:rsidRDefault="00B165F9">
      <w:pPr>
        <w:ind w:left="180" w:hanging="180"/>
      </w:pPr>
    </w:p>
    <w:sectPr w:rsidR="00B165F9" w:rsidSect="00542A21">
      <w:pgSz w:w="12240" w:h="15840"/>
      <w:pgMar w:top="72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463"/>
    <w:multiLevelType w:val="hybridMultilevel"/>
    <w:tmpl w:val="F6D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EF1"/>
    <w:multiLevelType w:val="hybridMultilevel"/>
    <w:tmpl w:val="C166F8E0"/>
    <w:lvl w:ilvl="0" w:tplc="51D6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E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0C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6F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E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6E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8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1E3"/>
    <w:multiLevelType w:val="hybridMultilevel"/>
    <w:tmpl w:val="781E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E007A"/>
    <w:multiLevelType w:val="hybridMultilevel"/>
    <w:tmpl w:val="0B262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E380C"/>
    <w:multiLevelType w:val="hybridMultilevel"/>
    <w:tmpl w:val="D776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142CE"/>
    <w:multiLevelType w:val="hybridMultilevel"/>
    <w:tmpl w:val="2FF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24232"/>
    <w:multiLevelType w:val="hybridMultilevel"/>
    <w:tmpl w:val="8D04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27B50"/>
    <w:multiLevelType w:val="hybridMultilevel"/>
    <w:tmpl w:val="63DC70BC"/>
    <w:lvl w:ilvl="0" w:tplc="985E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3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A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005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6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A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B63"/>
    <w:rsid w:val="00021ECC"/>
    <w:rsid w:val="00067719"/>
    <w:rsid w:val="00092B6F"/>
    <w:rsid w:val="000E5A73"/>
    <w:rsid w:val="000E64B6"/>
    <w:rsid w:val="001128C3"/>
    <w:rsid w:val="0015147E"/>
    <w:rsid w:val="001D41DC"/>
    <w:rsid w:val="001D6051"/>
    <w:rsid w:val="001E2FFF"/>
    <w:rsid w:val="001F1EEC"/>
    <w:rsid w:val="00225F64"/>
    <w:rsid w:val="00295A4D"/>
    <w:rsid w:val="002A0F39"/>
    <w:rsid w:val="002B1934"/>
    <w:rsid w:val="002D1D09"/>
    <w:rsid w:val="00366621"/>
    <w:rsid w:val="003A254F"/>
    <w:rsid w:val="003F1114"/>
    <w:rsid w:val="003F151B"/>
    <w:rsid w:val="003F743D"/>
    <w:rsid w:val="00467DF5"/>
    <w:rsid w:val="00481490"/>
    <w:rsid w:val="004C1A44"/>
    <w:rsid w:val="004C32EB"/>
    <w:rsid w:val="004F68A5"/>
    <w:rsid w:val="00542A21"/>
    <w:rsid w:val="005B383D"/>
    <w:rsid w:val="006039D1"/>
    <w:rsid w:val="00627895"/>
    <w:rsid w:val="006659D3"/>
    <w:rsid w:val="00683796"/>
    <w:rsid w:val="00684FDA"/>
    <w:rsid w:val="006B6523"/>
    <w:rsid w:val="006C27A9"/>
    <w:rsid w:val="006D1F60"/>
    <w:rsid w:val="00723651"/>
    <w:rsid w:val="00753EDA"/>
    <w:rsid w:val="00771350"/>
    <w:rsid w:val="00771780"/>
    <w:rsid w:val="00802E72"/>
    <w:rsid w:val="00851D36"/>
    <w:rsid w:val="0087285C"/>
    <w:rsid w:val="0088136C"/>
    <w:rsid w:val="008A3160"/>
    <w:rsid w:val="008B3682"/>
    <w:rsid w:val="008E50C5"/>
    <w:rsid w:val="008F69AE"/>
    <w:rsid w:val="00907929"/>
    <w:rsid w:val="00922066"/>
    <w:rsid w:val="00992EC8"/>
    <w:rsid w:val="00A437A1"/>
    <w:rsid w:val="00A43839"/>
    <w:rsid w:val="00A805DD"/>
    <w:rsid w:val="00AA7451"/>
    <w:rsid w:val="00AD32E8"/>
    <w:rsid w:val="00AD5A42"/>
    <w:rsid w:val="00B0095E"/>
    <w:rsid w:val="00B165F9"/>
    <w:rsid w:val="00BC0BF1"/>
    <w:rsid w:val="00BC272B"/>
    <w:rsid w:val="00C538C0"/>
    <w:rsid w:val="00CC1410"/>
    <w:rsid w:val="00CF78AA"/>
    <w:rsid w:val="00D43C28"/>
    <w:rsid w:val="00DD15F4"/>
    <w:rsid w:val="00DE093D"/>
    <w:rsid w:val="00E23B63"/>
    <w:rsid w:val="00E7419B"/>
    <w:rsid w:val="00E853F1"/>
    <w:rsid w:val="00E86424"/>
    <w:rsid w:val="00F210E1"/>
    <w:rsid w:val="00F21479"/>
    <w:rsid w:val="00F24D78"/>
    <w:rsid w:val="00F3498A"/>
    <w:rsid w:val="00F47034"/>
    <w:rsid w:val="00F81F19"/>
    <w:rsid w:val="00F96A02"/>
    <w:rsid w:val="00FB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ridgepto.yolasite.com" TargetMode="External"/><Relationship Id="rId5" Type="http://schemas.openxmlformats.org/officeDocument/2006/relationships/hyperlink" Target="mailto:westridge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>Toshiba</Company>
  <LinksUpToDate>false</LinksUpToDate>
  <CharactersWithSpaces>2140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http://www.westridgepto.yolasite.com/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mailto:westridgepto@gmail.com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Peter</dc:creator>
  <cp:lastModifiedBy>Alston</cp:lastModifiedBy>
  <cp:revision>4</cp:revision>
  <cp:lastPrinted>2009-09-14T22:27:00Z</cp:lastPrinted>
  <dcterms:created xsi:type="dcterms:W3CDTF">2014-01-02T16:24:00Z</dcterms:created>
  <dcterms:modified xsi:type="dcterms:W3CDTF">2014-01-02T16:38:00Z</dcterms:modified>
</cp:coreProperties>
</file>